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2A" w:rsidRDefault="0050592A" w:rsidP="0050592A">
      <w:r w:rsidRPr="00BF53A9">
        <w:rPr>
          <w:b/>
        </w:rPr>
        <w:t>D</w:t>
      </w:r>
      <w:r w:rsidR="00C93F71" w:rsidRPr="00BF53A9">
        <w:rPr>
          <w:b/>
        </w:rPr>
        <w:t>epartment</w:t>
      </w:r>
      <w:r w:rsidRPr="00BF53A9">
        <w:rPr>
          <w:b/>
        </w:rPr>
        <w:t>:</w:t>
      </w:r>
      <w:r>
        <w:t xml:space="preserve">  </w:t>
      </w:r>
      <w:sdt>
        <w:sdtPr>
          <w:id w:val="8173615"/>
          <w:placeholder>
            <w:docPart w:val="39F7BF78F16649FE8745E48A8BA8DC11"/>
          </w:placeholder>
          <w:showingPlcHdr/>
        </w:sdtPr>
        <w:sdtContent>
          <w:r w:rsidRPr="00886076">
            <w:rPr>
              <w:rStyle w:val="PlaceholderText"/>
            </w:rPr>
            <w:t>Click here to enter text.</w:t>
          </w:r>
        </w:sdtContent>
      </w:sdt>
      <w:r w:rsidR="00C93F71">
        <w:t xml:space="preserve">    </w:t>
      </w:r>
      <w:r w:rsidRPr="00BF53A9">
        <w:rPr>
          <w:b/>
        </w:rPr>
        <w:t>Person Submitting Form:</w:t>
      </w:r>
      <w:r>
        <w:t xml:space="preserve">  </w:t>
      </w:r>
      <w:sdt>
        <w:sdtPr>
          <w:id w:val="8173616"/>
          <w:placeholder>
            <w:docPart w:val="336D3AAB35444A85B403EE3F96D600C4"/>
          </w:placeholder>
          <w:showingPlcHdr/>
        </w:sdtPr>
        <w:sdtContent>
          <w:r w:rsidRPr="00886076">
            <w:rPr>
              <w:rStyle w:val="PlaceholderText"/>
            </w:rPr>
            <w:t>Click here to enter text.</w:t>
          </w:r>
        </w:sdtContent>
      </w:sdt>
    </w:p>
    <w:p w:rsidR="0050592A" w:rsidRDefault="0050592A" w:rsidP="0050592A">
      <w:r w:rsidRPr="00BF53A9">
        <w:rPr>
          <w:b/>
        </w:rPr>
        <w:t>Semester/year program or service was offered:</w:t>
      </w:r>
      <w:r>
        <w:t xml:space="preserve"> </w:t>
      </w:r>
      <w:sdt>
        <w:sdtPr>
          <w:id w:val="8173617"/>
          <w:placeholder>
            <w:docPart w:val="AF73E167E5C84D7B91BD5B68E1552E45"/>
          </w:placeholder>
          <w:showingPlcHdr/>
        </w:sdtPr>
        <w:sdtContent>
          <w:r w:rsidRPr="00886076">
            <w:rPr>
              <w:rStyle w:val="PlaceholderText"/>
            </w:rPr>
            <w:t>Click here to enter text.</w:t>
          </w:r>
        </w:sdtContent>
      </w:sdt>
    </w:p>
    <w:p w:rsidR="0050592A" w:rsidRDefault="0050592A" w:rsidP="0050592A"/>
    <w:p w:rsidR="0050592A" w:rsidRDefault="0050592A" w:rsidP="0050592A">
      <w:r w:rsidRPr="00BF53A9">
        <w:rPr>
          <w:b/>
        </w:rPr>
        <w:t>Name of program or service</w:t>
      </w:r>
      <w:r w:rsidR="006A3A53">
        <w:rPr>
          <w:b/>
        </w:rPr>
        <w:t xml:space="preserve"> (try your best to keep program names consistent from year to year)</w:t>
      </w:r>
      <w:r w:rsidRPr="00BF53A9">
        <w:rPr>
          <w:b/>
        </w:rPr>
        <w:t>:</w:t>
      </w:r>
      <w:r>
        <w:t xml:space="preserve">  </w:t>
      </w:r>
      <w:sdt>
        <w:sdtPr>
          <w:id w:val="8173618"/>
          <w:placeholder>
            <w:docPart w:val="3BF88C795A1E4BC48999BF093B08C2A0"/>
          </w:placeholder>
          <w:showingPlcHdr/>
        </w:sdtPr>
        <w:sdtContent>
          <w:r w:rsidRPr="00886076">
            <w:rPr>
              <w:rStyle w:val="PlaceholderText"/>
            </w:rPr>
            <w:t>Click here to enter text.</w:t>
          </w:r>
        </w:sdtContent>
      </w:sdt>
    </w:p>
    <w:p w:rsidR="0050592A" w:rsidRDefault="0050592A" w:rsidP="0050592A"/>
    <w:p w:rsidR="0050592A" w:rsidRDefault="0050592A" w:rsidP="0050592A">
      <w:r>
        <w:t>Target Audience (resident advisors, general student body, participants in a leadership workshop, etc)</w:t>
      </w:r>
    </w:p>
    <w:sdt>
      <w:sdtPr>
        <w:id w:val="8173619"/>
        <w:placeholder>
          <w:docPart w:val="705EF82CACFA4873964037C60CF870F3"/>
        </w:placeholder>
        <w:showingPlcHdr/>
      </w:sdtPr>
      <w:sdtContent>
        <w:p w:rsidR="0050592A" w:rsidRDefault="0050592A" w:rsidP="0050592A">
          <w:pPr>
            <w:rPr>
              <w:rStyle w:val="PlaceholderText"/>
            </w:rPr>
          </w:pPr>
          <w:r w:rsidRPr="00886076">
            <w:rPr>
              <w:rStyle w:val="PlaceholderText"/>
            </w:rPr>
            <w:t>Click here to enter text.</w:t>
          </w:r>
        </w:p>
        <w:p w:rsidR="0050592A" w:rsidRDefault="00220FE5" w:rsidP="0050592A"/>
      </w:sdtContent>
    </w:sdt>
    <w:p w:rsidR="0050592A" w:rsidRDefault="0050592A" w:rsidP="0050592A"/>
    <w:p w:rsidR="0050592A" w:rsidRDefault="0050592A" w:rsidP="0050592A">
      <w:r>
        <w:t>What was the primary divisional goal that the program was designed to achieve?</w:t>
      </w:r>
    </w:p>
    <w:sdt>
      <w:sdtPr>
        <w:id w:val="8173625"/>
        <w:placeholder>
          <w:docPart w:val="31286B4FB0C74F3A8E1A0C70A085A1FD"/>
        </w:placeholder>
        <w:showingPlcHdr/>
      </w:sdtPr>
      <w:sdtContent>
        <w:p w:rsidR="0050592A" w:rsidRDefault="0050592A" w:rsidP="0050592A">
          <w:pPr>
            <w:rPr>
              <w:rStyle w:val="PlaceholderText"/>
            </w:rPr>
          </w:pPr>
          <w:r w:rsidRPr="00886076">
            <w:rPr>
              <w:rStyle w:val="PlaceholderText"/>
            </w:rPr>
            <w:t>Click here to enter text.</w:t>
          </w:r>
        </w:p>
        <w:p w:rsidR="0050592A" w:rsidRDefault="00220FE5" w:rsidP="0050592A"/>
      </w:sdtContent>
    </w:sdt>
    <w:p w:rsidR="0050592A" w:rsidRDefault="0050592A" w:rsidP="0050592A"/>
    <w:p w:rsidR="00C93F71" w:rsidRPr="00C93F71" w:rsidRDefault="0050592A" w:rsidP="0050592A">
      <w:pPr>
        <w:rPr>
          <w:i/>
        </w:rPr>
      </w:pPr>
      <w:r>
        <w:t xml:space="preserve">What are the specific outcomes you wanted the target audience to achieve as a result of participating in the program or service? </w:t>
      </w:r>
      <w:r w:rsidRPr="00C93F71">
        <w:rPr>
          <w:i/>
        </w:rPr>
        <w:t>(</w:t>
      </w:r>
      <w:r w:rsidR="00C93F71" w:rsidRPr="00C93F71">
        <w:rPr>
          <w:i/>
        </w:rPr>
        <w:t>Ex: identify key concepts, demonstrate a skill, apply knowledge to a new situation, etc.)</w:t>
      </w:r>
    </w:p>
    <w:sdt>
      <w:sdtPr>
        <w:id w:val="8173634"/>
        <w:placeholder>
          <w:docPart w:val="8C390236CB87412796873B78776F297E"/>
        </w:placeholder>
        <w:showingPlcHdr/>
      </w:sdtPr>
      <w:sdtContent>
        <w:p w:rsidR="00C93F71" w:rsidRDefault="00C93F71" w:rsidP="0050592A">
          <w:pPr>
            <w:rPr>
              <w:rStyle w:val="PlaceholderText"/>
            </w:rPr>
          </w:pPr>
          <w:r w:rsidRPr="00886076">
            <w:rPr>
              <w:rStyle w:val="PlaceholderText"/>
            </w:rPr>
            <w:t>Click here to enter text.</w:t>
          </w:r>
        </w:p>
        <w:p w:rsidR="00C93F71" w:rsidRDefault="00C93F71" w:rsidP="0050592A">
          <w:pPr>
            <w:rPr>
              <w:rStyle w:val="PlaceholderText"/>
            </w:rPr>
          </w:pPr>
        </w:p>
        <w:p w:rsidR="00C93F71" w:rsidRDefault="00220FE5" w:rsidP="0050592A"/>
      </w:sdtContent>
    </w:sdt>
    <w:p w:rsidR="00C93F71" w:rsidRDefault="00C93F71" w:rsidP="0050592A"/>
    <w:p w:rsidR="00C93F71" w:rsidRDefault="00C93F71" w:rsidP="0050592A">
      <w:r>
        <w:t xml:space="preserve">What methods or tools did you use to determine whether the program achieved the learning outcomes you intended it to?  </w:t>
      </w:r>
      <w:r w:rsidRPr="00C93F71">
        <w:rPr>
          <w:i/>
        </w:rPr>
        <w:t>(Ex: used a quiz or test to see knowledge or behavior changed to a certain degree, used a rubric to rate a written, oral, or behavioral response, self-report, inferred that a change occurred based achieving certain benchmarks on a national survey such as the NSSE or Senior Survey, etc.)</w:t>
      </w:r>
    </w:p>
    <w:sdt>
      <w:sdtPr>
        <w:id w:val="8173636"/>
        <w:placeholder>
          <w:docPart w:val="B4262E5EA32F471EA48BF0A52A44212B"/>
        </w:placeholder>
        <w:showingPlcHdr/>
      </w:sdtPr>
      <w:sdtContent>
        <w:p w:rsidR="00C93F71" w:rsidRDefault="00C93F71" w:rsidP="0050592A">
          <w:pPr>
            <w:rPr>
              <w:rStyle w:val="PlaceholderText"/>
            </w:rPr>
          </w:pPr>
          <w:r w:rsidRPr="00886076">
            <w:rPr>
              <w:rStyle w:val="PlaceholderText"/>
            </w:rPr>
            <w:t>Click here to enter text</w:t>
          </w:r>
          <w:r>
            <w:rPr>
              <w:rStyle w:val="PlaceholderText"/>
            </w:rPr>
            <w:t>.</w:t>
          </w:r>
        </w:p>
        <w:p w:rsidR="00C93F71" w:rsidRDefault="00C93F71" w:rsidP="0050592A">
          <w:pPr>
            <w:rPr>
              <w:rStyle w:val="PlaceholderText"/>
            </w:rPr>
          </w:pPr>
        </w:p>
        <w:p w:rsidR="00C93F71" w:rsidRDefault="00C93F71" w:rsidP="0050592A">
          <w:pPr>
            <w:rPr>
              <w:rStyle w:val="PlaceholderText"/>
            </w:rPr>
          </w:pPr>
        </w:p>
        <w:p w:rsidR="00C93F71" w:rsidRDefault="00C93F71" w:rsidP="0050592A">
          <w:pPr>
            <w:rPr>
              <w:rStyle w:val="PlaceholderText"/>
            </w:rPr>
          </w:pPr>
        </w:p>
        <w:p w:rsidR="00C93F71" w:rsidRDefault="00220FE5" w:rsidP="0050592A"/>
      </w:sdtContent>
    </w:sdt>
    <w:p w:rsidR="00C93F71" w:rsidRDefault="00C93F71" w:rsidP="0050592A"/>
    <w:p w:rsidR="00BF53A9" w:rsidRPr="00BF53A9" w:rsidRDefault="00BF53A9" w:rsidP="0050592A">
      <w:pPr>
        <w:rPr>
          <w:i/>
        </w:rPr>
      </w:pPr>
      <w:r>
        <w:t xml:space="preserve">How would you rate the effectiveness of this program based on the results of the evaluation methods you used and why? </w:t>
      </w:r>
      <w:r w:rsidRPr="00BF53A9">
        <w:rPr>
          <w:i/>
        </w:rPr>
        <w:t>(1= Not effective, 2=Minimally effective, 3=Somewhat effective, 4=Very effective)</w:t>
      </w:r>
    </w:p>
    <w:sdt>
      <w:sdtPr>
        <w:id w:val="8173658"/>
        <w:placeholder>
          <w:docPart w:val="F634D08CD0C24B2C877A3E5F7AFBEA0E"/>
        </w:placeholder>
        <w:showingPlcHdr/>
      </w:sdtPr>
      <w:sdtContent>
        <w:p w:rsidR="00BF53A9" w:rsidRDefault="00BF53A9" w:rsidP="0050592A">
          <w:pPr>
            <w:rPr>
              <w:rStyle w:val="PlaceholderText"/>
            </w:rPr>
          </w:pPr>
          <w:r w:rsidRPr="00886076">
            <w:rPr>
              <w:rStyle w:val="PlaceholderText"/>
            </w:rPr>
            <w:t>Click here to enter text.</w:t>
          </w:r>
        </w:p>
        <w:p w:rsidR="00BF53A9" w:rsidRDefault="00BF53A9" w:rsidP="0050592A">
          <w:pPr>
            <w:rPr>
              <w:rStyle w:val="PlaceholderText"/>
            </w:rPr>
          </w:pPr>
        </w:p>
        <w:p w:rsidR="00BF53A9" w:rsidRDefault="00BF53A9" w:rsidP="0050592A">
          <w:pPr>
            <w:rPr>
              <w:rStyle w:val="PlaceholderText"/>
            </w:rPr>
          </w:pPr>
        </w:p>
        <w:p w:rsidR="00BF53A9" w:rsidRDefault="00220FE5" w:rsidP="0050592A"/>
      </w:sdtContent>
    </w:sdt>
    <w:p w:rsidR="0050592A" w:rsidRDefault="0050592A" w:rsidP="0050592A">
      <w:r>
        <w:t xml:space="preserve"> </w:t>
      </w:r>
    </w:p>
    <w:p w:rsidR="00BF53A9" w:rsidRDefault="00BF53A9" w:rsidP="0050592A">
      <w:r>
        <w:t>Based on your ratings of the program or service’s effectiveness, the time it took to plan and do, and the financial costs involved, is the program or service worth doing in the future?</w:t>
      </w:r>
    </w:p>
    <w:sdt>
      <w:sdtPr>
        <w:id w:val="8173659"/>
        <w:placeholder>
          <w:docPart w:val="BB400E0A6713414FA8D404A0EF798CC1"/>
        </w:placeholder>
        <w:showingPlcHdr/>
      </w:sdtPr>
      <w:sdtContent>
        <w:p w:rsidR="00BF53A9" w:rsidRDefault="00BF53A9" w:rsidP="0050592A">
          <w:pPr>
            <w:rPr>
              <w:rStyle w:val="PlaceholderText"/>
            </w:rPr>
          </w:pPr>
          <w:r w:rsidRPr="00886076">
            <w:rPr>
              <w:rStyle w:val="PlaceholderText"/>
            </w:rPr>
            <w:t>Click here to enter text.</w:t>
          </w:r>
        </w:p>
        <w:p w:rsidR="00BF53A9" w:rsidRDefault="00220FE5" w:rsidP="0050592A"/>
      </w:sdtContent>
    </w:sdt>
    <w:p w:rsidR="00BF53A9" w:rsidRDefault="00BF53A9" w:rsidP="0050592A">
      <w:r>
        <w:t>Are there changes you would make in this program or service if you decide to repeat it?</w:t>
      </w:r>
    </w:p>
    <w:sdt>
      <w:sdtPr>
        <w:id w:val="8173663"/>
        <w:placeholder>
          <w:docPart w:val="3C02C95FE9AC49139659335A20B3ED5C"/>
        </w:placeholder>
        <w:showingPlcHdr/>
      </w:sdtPr>
      <w:sdtContent>
        <w:p w:rsidR="00BF53A9" w:rsidRDefault="00BF53A9" w:rsidP="0050592A">
          <w:pPr>
            <w:rPr>
              <w:rStyle w:val="PlaceholderText"/>
            </w:rPr>
          </w:pPr>
          <w:r w:rsidRPr="00886076">
            <w:rPr>
              <w:rStyle w:val="PlaceholderText"/>
            </w:rPr>
            <w:t>Click here to enter text.</w:t>
          </w:r>
        </w:p>
        <w:p w:rsidR="00BF53A9" w:rsidRDefault="00BF53A9" w:rsidP="0050592A">
          <w:pPr>
            <w:rPr>
              <w:rStyle w:val="PlaceholderText"/>
            </w:rPr>
          </w:pPr>
        </w:p>
        <w:p w:rsidR="00BF53A9" w:rsidRPr="0050592A" w:rsidRDefault="00220FE5" w:rsidP="0050592A"/>
      </w:sdtContent>
    </w:sdt>
    <w:sectPr w:rsidR="00BF53A9" w:rsidRPr="0050592A" w:rsidSect="00C93F71">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D4" w:rsidRDefault="00C07DD4" w:rsidP="00C93F71">
      <w:r>
        <w:separator/>
      </w:r>
    </w:p>
  </w:endnote>
  <w:endnote w:type="continuationSeparator" w:id="0">
    <w:p w:rsidR="00C07DD4" w:rsidRDefault="00C07DD4" w:rsidP="00C93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DD4" w:rsidRDefault="00C07DD4" w:rsidP="00C93F71">
      <w:r>
        <w:separator/>
      </w:r>
    </w:p>
  </w:footnote>
  <w:footnote w:type="continuationSeparator" w:id="0">
    <w:p w:rsidR="00C07DD4" w:rsidRDefault="00C07DD4" w:rsidP="00C93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rPr>
      <w:id w:val="968752352"/>
      <w:placeholder>
        <w:docPart w:val="22EBC016506C42F2AE774CDF6A4A48CB"/>
      </w:placeholder>
      <w:temporary/>
      <w:showingPlcHdr/>
    </w:sdtPr>
    <w:sdtContent>
      <w:p w:rsidR="00C93F71" w:rsidRPr="00C93F71" w:rsidRDefault="00C93F71" w:rsidP="00C93F71">
        <w:pPr>
          <w:pStyle w:val="Header"/>
          <w:jc w:val="center"/>
          <w:rPr>
            <w:b/>
            <w:sz w:val="28"/>
          </w:rPr>
        </w:pPr>
        <w:r w:rsidRPr="00C93F71">
          <w:rPr>
            <w:b/>
            <w:sz w:val="28"/>
          </w:rPr>
          <w:t>Assessment Record for a Program or Se</w:t>
        </w:r>
        <w:r>
          <w:rPr>
            <w:b/>
            <w:sz w:val="28"/>
          </w:rPr>
          <w:t>r</w:t>
        </w:r>
        <w:r w:rsidRPr="00C93F71">
          <w:rPr>
            <w:b/>
            <w:sz w:val="28"/>
          </w:rPr>
          <w:t>vice</w:t>
        </w:r>
      </w:p>
    </w:sdtContent>
  </w:sdt>
  <w:p w:rsidR="00C93F71" w:rsidRDefault="00C93F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41AC"/>
    <w:rsid w:val="000A2E29"/>
    <w:rsid w:val="00220FE5"/>
    <w:rsid w:val="00371EB1"/>
    <w:rsid w:val="0050592A"/>
    <w:rsid w:val="006A3A53"/>
    <w:rsid w:val="006E1CD0"/>
    <w:rsid w:val="0073678C"/>
    <w:rsid w:val="00791B17"/>
    <w:rsid w:val="007F4E22"/>
    <w:rsid w:val="00BF53A9"/>
    <w:rsid w:val="00C07DD4"/>
    <w:rsid w:val="00C93F71"/>
    <w:rsid w:val="00CD41AC"/>
    <w:rsid w:val="00D657F7"/>
    <w:rsid w:val="00DB5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92A"/>
    <w:rPr>
      <w:color w:val="808080"/>
    </w:rPr>
  </w:style>
  <w:style w:type="paragraph" w:styleId="BalloonText">
    <w:name w:val="Balloon Text"/>
    <w:basedOn w:val="Normal"/>
    <w:link w:val="BalloonTextChar"/>
    <w:uiPriority w:val="99"/>
    <w:semiHidden/>
    <w:unhideWhenUsed/>
    <w:rsid w:val="0050592A"/>
    <w:rPr>
      <w:rFonts w:ascii="Tahoma" w:hAnsi="Tahoma" w:cs="Tahoma"/>
      <w:sz w:val="16"/>
      <w:szCs w:val="16"/>
    </w:rPr>
  </w:style>
  <w:style w:type="character" w:customStyle="1" w:styleId="BalloonTextChar">
    <w:name w:val="Balloon Text Char"/>
    <w:basedOn w:val="DefaultParagraphFont"/>
    <w:link w:val="BalloonText"/>
    <w:uiPriority w:val="99"/>
    <w:semiHidden/>
    <w:rsid w:val="0050592A"/>
    <w:rPr>
      <w:rFonts w:ascii="Tahoma" w:hAnsi="Tahoma" w:cs="Tahoma"/>
      <w:sz w:val="16"/>
      <w:szCs w:val="16"/>
    </w:rPr>
  </w:style>
  <w:style w:type="paragraph" w:styleId="Header">
    <w:name w:val="header"/>
    <w:basedOn w:val="Normal"/>
    <w:link w:val="HeaderChar"/>
    <w:uiPriority w:val="99"/>
    <w:unhideWhenUsed/>
    <w:rsid w:val="00C93F71"/>
    <w:pPr>
      <w:tabs>
        <w:tab w:val="center" w:pos="4680"/>
        <w:tab w:val="right" w:pos="9360"/>
      </w:tabs>
    </w:pPr>
  </w:style>
  <w:style w:type="character" w:customStyle="1" w:styleId="HeaderChar">
    <w:name w:val="Header Char"/>
    <w:basedOn w:val="DefaultParagraphFont"/>
    <w:link w:val="Header"/>
    <w:uiPriority w:val="99"/>
    <w:rsid w:val="00C93F71"/>
  </w:style>
  <w:style w:type="paragraph" w:styleId="Footer">
    <w:name w:val="footer"/>
    <w:basedOn w:val="Normal"/>
    <w:link w:val="FooterChar"/>
    <w:uiPriority w:val="99"/>
    <w:semiHidden/>
    <w:unhideWhenUsed/>
    <w:rsid w:val="00C93F71"/>
    <w:pPr>
      <w:tabs>
        <w:tab w:val="center" w:pos="4680"/>
        <w:tab w:val="right" w:pos="9360"/>
      </w:tabs>
    </w:pPr>
  </w:style>
  <w:style w:type="character" w:customStyle="1" w:styleId="FooterChar">
    <w:name w:val="Footer Char"/>
    <w:basedOn w:val="DefaultParagraphFont"/>
    <w:link w:val="Footer"/>
    <w:uiPriority w:val="99"/>
    <w:semiHidden/>
    <w:rsid w:val="00C93F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EBC016506C42F2AE774CDF6A4A48CB"/>
        <w:category>
          <w:name w:val="General"/>
          <w:gallery w:val="placeholder"/>
        </w:category>
        <w:types>
          <w:type w:val="bbPlcHdr"/>
        </w:types>
        <w:behaviors>
          <w:behavior w:val="content"/>
        </w:behaviors>
        <w:guid w:val="{BAD2A268-2524-466E-ADDC-005F42D4BC0B}"/>
      </w:docPartPr>
      <w:docPartBody>
        <w:p w:rsidR="009254C7" w:rsidRDefault="009254C7" w:rsidP="009254C7">
          <w:pPr>
            <w:pStyle w:val="22EBC016506C42F2AE774CDF6A4A48CB1"/>
          </w:pPr>
          <w:r w:rsidRPr="00C93F71">
            <w:rPr>
              <w:b/>
              <w:sz w:val="28"/>
            </w:rPr>
            <w:t>Assessment Record for a Program or Se</w:t>
          </w:r>
          <w:r>
            <w:rPr>
              <w:b/>
              <w:sz w:val="28"/>
            </w:rPr>
            <w:t>r</w:t>
          </w:r>
          <w:r w:rsidRPr="00C93F71">
            <w:rPr>
              <w:b/>
              <w:sz w:val="28"/>
            </w:rPr>
            <w:t>vice</w:t>
          </w:r>
        </w:p>
      </w:docPartBody>
    </w:docPart>
    <w:docPart>
      <w:docPartPr>
        <w:name w:val="39F7BF78F16649FE8745E48A8BA8DC11"/>
        <w:category>
          <w:name w:val="General"/>
          <w:gallery w:val="placeholder"/>
        </w:category>
        <w:types>
          <w:type w:val="bbPlcHdr"/>
        </w:types>
        <w:behaviors>
          <w:behavior w:val="content"/>
        </w:behaviors>
        <w:guid w:val="{3EADA2C2-507D-4DC4-AD16-7429604FE44B}"/>
      </w:docPartPr>
      <w:docPartBody>
        <w:p w:rsidR="006E0CCA" w:rsidRDefault="009254C7" w:rsidP="009254C7">
          <w:pPr>
            <w:pStyle w:val="39F7BF78F16649FE8745E48A8BA8DC11"/>
          </w:pPr>
          <w:r w:rsidRPr="00886076">
            <w:rPr>
              <w:rStyle w:val="PlaceholderText"/>
            </w:rPr>
            <w:t>Click here to enter text.</w:t>
          </w:r>
        </w:p>
      </w:docPartBody>
    </w:docPart>
    <w:docPart>
      <w:docPartPr>
        <w:name w:val="336D3AAB35444A85B403EE3F96D600C4"/>
        <w:category>
          <w:name w:val="General"/>
          <w:gallery w:val="placeholder"/>
        </w:category>
        <w:types>
          <w:type w:val="bbPlcHdr"/>
        </w:types>
        <w:behaviors>
          <w:behavior w:val="content"/>
        </w:behaviors>
        <w:guid w:val="{6CB3B644-BE40-4A04-A351-1DCC1750E6C0}"/>
      </w:docPartPr>
      <w:docPartBody>
        <w:p w:rsidR="006E0CCA" w:rsidRDefault="009254C7" w:rsidP="009254C7">
          <w:pPr>
            <w:pStyle w:val="336D3AAB35444A85B403EE3F96D600C4"/>
          </w:pPr>
          <w:r w:rsidRPr="00886076">
            <w:rPr>
              <w:rStyle w:val="PlaceholderText"/>
            </w:rPr>
            <w:t>Click here to enter text.</w:t>
          </w:r>
        </w:p>
      </w:docPartBody>
    </w:docPart>
    <w:docPart>
      <w:docPartPr>
        <w:name w:val="AF73E167E5C84D7B91BD5B68E1552E45"/>
        <w:category>
          <w:name w:val="General"/>
          <w:gallery w:val="placeholder"/>
        </w:category>
        <w:types>
          <w:type w:val="bbPlcHdr"/>
        </w:types>
        <w:behaviors>
          <w:behavior w:val="content"/>
        </w:behaviors>
        <w:guid w:val="{C9880096-B6CD-43F2-91AE-81A164DAF06D}"/>
      </w:docPartPr>
      <w:docPartBody>
        <w:p w:rsidR="006E0CCA" w:rsidRDefault="009254C7" w:rsidP="009254C7">
          <w:pPr>
            <w:pStyle w:val="AF73E167E5C84D7B91BD5B68E1552E45"/>
          </w:pPr>
          <w:r w:rsidRPr="00886076">
            <w:rPr>
              <w:rStyle w:val="PlaceholderText"/>
            </w:rPr>
            <w:t>Click here to enter text.</w:t>
          </w:r>
        </w:p>
      </w:docPartBody>
    </w:docPart>
    <w:docPart>
      <w:docPartPr>
        <w:name w:val="3BF88C795A1E4BC48999BF093B08C2A0"/>
        <w:category>
          <w:name w:val="General"/>
          <w:gallery w:val="placeholder"/>
        </w:category>
        <w:types>
          <w:type w:val="bbPlcHdr"/>
        </w:types>
        <w:behaviors>
          <w:behavior w:val="content"/>
        </w:behaviors>
        <w:guid w:val="{89251D5B-337C-428C-AF9E-652F2ADFF00C}"/>
      </w:docPartPr>
      <w:docPartBody>
        <w:p w:rsidR="006E0CCA" w:rsidRDefault="009254C7" w:rsidP="009254C7">
          <w:pPr>
            <w:pStyle w:val="3BF88C795A1E4BC48999BF093B08C2A0"/>
          </w:pPr>
          <w:r w:rsidRPr="00886076">
            <w:rPr>
              <w:rStyle w:val="PlaceholderText"/>
            </w:rPr>
            <w:t>Click here to enter text.</w:t>
          </w:r>
        </w:p>
      </w:docPartBody>
    </w:docPart>
    <w:docPart>
      <w:docPartPr>
        <w:name w:val="705EF82CACFA4873964037C60CF870F3"/>
        <w:category>
          <w:name w:val="General"/>
          <w:gallery w:val="placeholder"/>
        </w:category>
        <w:types>
          <w:type w:val="bbPlcHdr"/>
        </w:types>
        <w:behaviors>
          <w:behavior w:val="content"/>
        </w:behaviors>
        <w:guid w:val="{DCFC21A7-E5AC-495E-B693-3610514BD010}"/>
      </w:docPartPr>
      <w:docPartBody>
        <w:p w:rsidR="009254C7" w:rsidRDefault="009254C7" w:rsidP="0050592A">
          <w:pPr>
            <w:rPr>
              <w:rStyle w:val="PlaceholderText"/>
            </w:rPr>
          </w:pPr>
          <w:r w:rsidRPr="00886076">
            <w:rPr>
              <w:rStyle w:val="PlaceholderText"/>
            </w:rPr>
            <w:t>Click here to enter text.</w:t>
          </w:r>
        </w:p>
        <w:p w:rsidR="006E0CCA" w:rsidRDefault="006E0CCA"/>
      </w:docPartBody>
    </w:docPart>
    <w:docPart>
      <w:docPartPr>
        <w:name w:val="31286B4FB0C74F3A8E1A0C70A085A1FD"/>
        <w:category>
          <w:name w:val="General"/>
          <w:gallery w:val="placeholder"/>
        </w:category>
        <w:types>
          <w:type w:val="bbPlcHdr"/>
        </w:types>
        <w:behaviors>
          <w:behavior w:val="content"/>
        </w:behaviors>
        <w:guid w:val="{B5AB49F2-7330-4403-B30E-112408979D99}"/>
      </w:docPartPr>
      <w:docPartBody>
        <w:p w:rsidR="009254C7" w:rsidRDefault="009254C7" w:rsidP="0050592A">
          <w:pPr>
            <w:rPr>
              <w:rStyle w:val="PlaceholderText"/>
            </w:rPr>
          </w:pPr>
          <w:r w:rsidRPr="00886076">
            <w:rPr>
              <w:rStyle w:val="PlaceholderText"/>
            </w:rPr>
            <w:t>Click here to enter text.</w:t>
          </w:r>
        </w:p>
        <w:p w:rsidR="006E0CCA" w:rsidRDefault="006E0CCA"/>
      </w:docPartBody>
    </w:docPart>
    <w:docPart>
      <w:docPartPr>
        <w:name w:val="8C390236CB87412796873B78776F297E"/>
        <w:category>
          <w:name w:val="General"/>
          <w:gallery w:val="placeholder"/>
        </w:category>
        <w:types>
          <w:type w:val="bbPlcHdr"/>
        </w:types>
        <w:behaviors>
          <w:behavior w:val="content"/>
        </w:behaviors>
        <w:guid w:val="{9D3318F0-5921-4A9B-886F-A1332E0C2295}"/>
      </w:docPartPr>
      <w:docPartBody>
        <w:p w:rsidR="009254C7" w:rsidRDefault="009254C7" w:rsidP="0050592A">
          <w:pPr>
            <w:rPr>
              <w:rStyle w:val="PlaceholderText"/>
            </w:rPr>
          </w:pPr>
          <w:r w:rsidRPr="00886076">
            <w:rPr>
              <w:rStyle w:val="PlaceholderText"/>
            </w:rPr>
            <w:t>Click here to enter text.</w:t>
          </w:r>
        </w:p>
        <w:p w:rsidR="009254C7" w:rsidRDefault="009254C7" w:rsidP="0050592A">
          <w:pPr>
            <w:rPr>
              <w:rStyle w:val="PlaceholderText"/>
            </w:rPr>
          </w:pPr>
        </w:p>
        <w:p w:rsidR="006E0CCA" w:rsidRDefault="006E0CCA"/>
      </w:docPartBody>
    </w:docPart>
    <w:docPart>
      <w:docPartPr>
        <w:name w:val="B4262E5EA32F471EA48BF0A52A44212B"/>
        <w:category>
          <w:name w:val="General"/>
          <w:gallery w:val="placeholder"/>
        </w:category>
        <w:types>
          <w:type w:val="bbPlcHdr"/>
        </w:types>
        <w:behaviors>
          <w:behavior w:val="content"/>
        </w:behaviors>
        <w:guid w:val="{29D191DA-90D9-4B4C-8122-5C0053BD2647}"/>
      </w:docPartPr>
      <w:docPartBody>
        <w:p w:rsidR="009254C7" w:rsidRDefault="009254C7" w:rsidP="0050592A">
          <w:pPr>
            <w:rPr>
              <w:rStyle w:val="PlaceholderText"/>
            </w:rPr>
          </w:pPr>
          <w:r w:rsidRPr="00886076">
            <w:rPr>
              <w:rStyle w:val="PlaceholderText"/>
            </w:rPr>
            <w:t>Click here to enter text</w:t>
          </w:r>
          <w:r>
            <w:rPr>
              <w:rStyle w:val="PlaceholderText"/>
            </w:rPr>
            <w:t>.</w:t>
          </w:r>
        </w:p>
        <w:p w:rsidR="009254C7" w:rsidRDefault="009254C7" w:rsidP="0050592A">
          <w:pPr>
            <w:rPr>
              <w:rStyle w:val="PlaceholderText"/>
            </w:rPr>
          </w:pPr>
        </w:p>
        <w:p w:rsidR="009254C7" w:rsidRDefault="009254C7" w:rsidP="0050592A">
          <w:pPr>
            <w:rPr>
              <w:rStyle w:val="PlaceholderText"/>
            </w:rPr>
          </w:pPr>
        </w:p>
        <w:p w:rsidR="009254C7" w:rsidRDefault="009254C7" w:rsidP="0050592A">
          <w:pPr>
            <w:rPr>
              <w:rStyle w:val="PlaceholderText"/>
            </w:rPr>
          </w:pPr>
        </w:p>
        <w:p w:rsidR="006E0CCA" w:rsidRDefault="006E0CCA"/>
      </w:docPartBody>
    </w:docPart>
    <w:docPart>
      <w:docPartPr>
        <w:name w:val="F634D08CD0C24B2C877A3E5F7AFBEA0E"/>
        <w:category>
          <w:name w:val="General"/>
          <w:gallery w:val="placeholder"/>
        </w:category>
        <w:types>
          <w:type w:val="bbPlcHdr"/>
        </w:types>
        <w:behaviors>
          <w:behavior w:val="content"/>
        </w:behaviors>
        <w:guid w:val="{B5D8B44C-371F-470D-9D60-7CEC31B89C9D}"/>
      </w:docPartPr>
      <w:docPartBody>
        <w:p w:rsidR="009254C7" w:rsidRDefault="009254C7" w:rsidP="0050592A">
          <w:pPr>
            <w:rPr>
              <w:rStyle w:val="PlaceholderText"/>
            </w:rPr>
          </w:pPr>
          <w:r w:rsidRPr="00886076">
            <w:rPr>
              <w:rStyle w:val="PlaceholderText"/>
            </w:rPr>
            <w:t>Click here to enter text.</w:t>
          </w:r>
        </w:p>
        <w:p w:rsidR="009254C7" w:rsidRDefault="009254C7" w:rsidP="0050592A">
          <w:pPr>
            <w:rPr>
              <w:rStyle w:val="PlaceholderText"/>
            </w:rPr>
          </w:pPr>
        </w:p>
        <w:p w:rsidR="009254C7" w:rsidRDefault="009254C7" w:rsidP="0050592A">
          <w:pPr>
            <w:rPr>
              <w:rStyle w:val="PlaceholderText"/>
            </w:rPr>
          </w:pPr>
        </w:p>
        <w:p w:rsidR="006E0CCA" w:rsidRDefault="006E0CCA"/>
      </w:docPartBody>
    </w:docPart>
    <w:docPart>
      <w:docPartPr>
        <w:name w:val="BB400E0A6713414FA8D404A0EF798CC1"/>
        <w:category>
          <w:name w:val="General"/>
          <w:gallery w:val="placeholder"/>
        </w:category>
        <w:types>
          <w:type w:val="bbPlcHdr"/>
        </w:types>
        <w:behaviors>
          <w:behavior w:val="content"/>
        </w:behaviors>
        <w:guid w:val="{ECED7751-FEEC-476A-8408-FDA69D6421C7}"/>
      </w:docPartPr>
      <w:docPartBody>
        <w:p w:rsidR="009254C7" w:rsidRDefault="009254C7" w:rsidP="0050592A">
          <w:pPr>
            <w:rPr>
              <w:rStyle w:val="PlaceholderText"/>
            </w:rPr>
          </w:pPr>
          <w:r w:rsidRPr="00886076">
            <w:rPr>
              <w:rStyle w:val="PlaceholderText"/>
            </w:rPr>
            <w:t>Click here to enter text.</w:t>
          </w:r>
        </w:p>
        <w:p w:rsidR="006E0CCA" w:rsidRDefault="006E0CCA"/>
      </w:docPartBody>
    </w:docPart>
    <w:docPart>
      <w:docPartPr>
        <w:name w:val="3C02C95FE9AC49139659335A20B3ED5C"/>
        <w:category>
          <w:name w:val="General"/>
          <w:gallery w:val="placeholder"/>
        </w:category>
        <w:types>
          <w:type w:val="bbPlcHdr"/>
        </w:types>
        <w:behaviors>
          <w:behavior w:val="content"/>
        </w:behaviors>
        <w:guid w:val="{FFD9E5A8-F743-4762-BC51-940FDD27C521}"/>
      </w:docPartPr>
      <w:docPartBody>
        <w:p w:rsidR="009254C7" w:rsidRDefault="009254C7" w:rsidP="0050592A">
          <w:pPr>
            <w:rPr>
              <w:rStyle w:val="PlaceholderText"/>
            </w:rPr>
          </w:pPr>
          <w:r w:rsidRPr="00886076">
            <w:rPr>
              <w:rStyle w:val="PlaceholderText"/>
            </w:rPr>
            <w:t>Click here to enter text.</w:t>
          </w:r>
        </w:p>
        <w:p w:rsidR="009254C7" w:rsidRDefault="009254C7" w:rsidP="0050592A">
          <w:pPr>
            <w:rPr>
              <w:rStyle w:val="PlaceholderText"/>
            </w:rPr>
          </w:pPr>
        </w:p>
        <w:p w:rsidR="006E0CCA" w:rsidRDefault="006E0CCA"/>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58FE"/>
    <w:rsid w:val="006E0CCA"/>
    <w:rsid w:val="009254C7"/>
    <w:rsid w:val="00CE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4C7"/>
    <w:rPr>
      <w:color w:val="808080"/>
    </w:rPr>
  </w:style>
  <w:style w:type="paragraph" w:customStyle="1" w:styleId="22EBC016506C42F2AE774CDF6A4A48CB">
    <w:name w:val="22EBC016506C42F2AE774CDF6A4A48CB"/>
    <w:rsid w:val="00CE58FE"/>
  </w:style>
  <w:style w:type="paragraph" w:customStyle="1" w:styleId="39F7BF78F16649FE8745E48A8BA8DC11">
    <w:name w:val="39F7BF78F16649FE8745E48A8BA8DC11"/>
    <w:rsid w:val="009254C7"/>
    <w:pPr>
      <w:spacing w:after="0" w:line="240" w:lineRule="auto"/>
    </w:pPr>
    <w:rPr>
      <w:rFonts w:ascii="Times New Roman" w:eastAsiaTheme="minorHAnsi" w:hAnsi="Times New Roman"/>
      <w:sz w:val="24"/>
    </w:rPr>
  </w:style>
  <w:style w:type="paragraph" w:customStyle="1" w:styleId="336D3AAB35444A85B403EE3F96D600C4">
    <w:name w:val="336D3AAB35444A85B403EE3F96D600C4"/>
    <w:rsid w:val="009254C7"/>
    <w:pPr>
      <w:spacing w:after="0" w:line="240" w:lineRule="auto"/>
    </w:pPr>
    <w:rPr>
      <w:rFonts w:ascii="Times New Roman" w:eastAsiaTheme="minorHAnsi" w:hAnsi="Times New Roman"/>
      <w:sz w:val="24"/>
    </w:rPr>
  </w:style>
  <w:style w:type="paragraph" w:customStyle="1" w:styleId="AF73E167E5C84D7B91BD5B68E1552E45">
    <w:name w:val="AF73E167E5C84D7B91BD5B68E1552E45"/>
    <w:rsid w:val="009254C7"/>
    <w:pPr>
      <w:spacing w:after="0" w:line="240" w:lineRule="auto"/>
    </w:pPr>
    <w:rPr>
      <w:rFonts w:ascii="Times New Roman" w:eastAsiaTheme="minorHAnsi" w:hAnsi="Times New Roman"/>
      <w:sz w:val="24"/>
    </w:rPr>
  </w:style>
  <w:style w:type="paragraph" w:customStyle="1" w:styleId="3BF88C795A1E4BC48999BF093B08C2A0">
    <w:name w:val="3BF88C795A1E4BC48999BF093B08C2A0"/>
    <w:rsid w:val="009254C7"/>
    <w:pPr>
      <w:spacing w:after="0" w:line="240" w:lineRule="auto"/>
    </w:pPr>
    <w:rPr>
      <w:rFonts w:ascii="Times New Roman" w:eastAsiaTheme="minorHAnsi" w:hAnsi="Times New Roman"/>
      <w:sz w:val="24"/>
    </w:rPr>
  </w:style>
  <w:style w:type="paragraph" w:customStyle="1" w:styleId="22EBC016506C42F2AE774CDF6A4A48CB1">
    <w:name w:val="22EBC016506C42F2AE774CDF6A4A48CB1"/>
    <w:rsid w:val="009254C7"/>
    <w:pPr>
      <w:tabs>
        <w:tab w:val="center" w:pos="4680"/>
        <w:tab w:val="right" w:pos="9360"/>
      </w:tabs>
      <w:spacing w:after="0" w:line="240" w:lineRule="auto"/>
    </w:pPr>
    <w:rPr>
      <w:rFonts w:ascii="Times New Roman" w:eastAsiaTheme="minorHAnsi" w:hAnsi="Times New Roman"/>
      <w:sz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Company>Lafayette College</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2011-02-24T16:25:00Z</cp:lastPrinted>
  <dcterms:created xsi:type="dcterms:W3CDTF">2011-03-04T15:53:00Z</dcterms:created>
  <dcterms:modified xsi:type="dcterms:W3CDTF">2011-03-04T15:53:00Z</dcterms:modified>
</cp:coreProperties>
</file>